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1789"/>
        <w:gridCol w:w="4065"/>
        <w:gridCol w:w="3165"/>
      </w:tblGrid>
      <w:tr w:rsidR="008B7569" w14:paraId="2039DB54" w14:textId="77777777" w:rsidTr="00717328">
        <w:trPr>
          <w:trHeight w:val="640"/>
        </w:trPr>
        <w:tc>
          <w:tcPr>
            <w:tcW w:w="1789" w:type="dxa"/>
          </w:tcPr>
          <w:p w14:paraId="79F137C1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4065" w:type="dxa"/>
          </w:tcPr>
          <w:p w14:paraId="35F4D316" w14:textId="77777777" w:rsidR="008B7569" w:rsidRDefault="008B7569" w:rsidP="00717328">
            <w:pPr>
              <w:pStyle w:val="Bodytext40"/>
              <w:shd w:val="clear" w:color="auto" w:fill="auto"/>
              <w:tabs>
                <w:tab w:val="left" w:pos="960"/>
              </w:tabs>
              <w:ind w:left="0"/>
              <w:jc w:val="center"/>
            </w:pPr>
          </w:p>
        </w:tc>
        <w:tc>
          <w:tcPr>
            <w:tcW w:w="3165" w:type="dxa"/>
          </w:tcPr>
          <w:p w14:paraId="0C52C318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Mẫu số 08a</w:t>
            </w:r>
            <w:r>
              <w:rPr>
                <w:b/>
                <w:bCs/>
                <w:sz w:val="24"/>
                <w:szCs w:val="24"/>
              </w:rPr>
              <w:br/>
            </w:r>
            <w:r>
              <w:rPr>
                <w:bCs/>
                <w:sz w:val="24"/>
                <w:szCs w:val="24"/>
              </w:rPr>
              <w:t>Mã hiệu: ………..</w:t>
            </w:r>
          </w:p>
          <w:p w14:paraId="5E1329DD" w14:textId="77777777" w:rsidR="008B7569" w:rsidRDefault="008B7569" w:rsidP="00C315A3">
            <w:pPr>
              <w:pStyle w:val="Bodytext60"/>
              <w:shd w:val="clear" w:color="auto" w:fill="auto"/>
              <w:tabs>
                <w:tab w:val="left" w:pos="960"/>
              </w:tabs>
              <w:spacing w:after="0"/>
              <w:jc w:val="right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Số: ………</w:t>
            </w:r>
          </w:p>
        </w:tc>
      </w:tr>
    </w:tbl>
    <w:p w14:paraId="1FC9DDA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b/>
          <w:sz w:val="24"/>
          <w:szCs w:val="24"/>
          <w:lang w:val="vi-VN"/>
        </w:rPr>
      </w:pPr>
      <w:r w:rsidRPr="006F54CC">
        <w:rPr>
          <w:b/>
          <w:sz w:val="24"/>
          <w:szCs w:val="24"/>
          <w:lang w:val="vi-VN"/>
        </w:rPr>
        <w:t>BẢNG XÁC ĐỊNH GIÁ TRỊ KHỐI LƯỢNG CÔNG VIỆC HOÀN THÀNH</w:t>
      </w:r>
    </w:p>
    <w:p w14:paraId="1E48085C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sz w:val="24"/>
          <w:szCs w:val="24"/>
          <w:lang w:val="vi-VN"/>
        </w:rPr>
        <w:t>(Á</w:t>
      </w:r>
      <w:r w:rsidRPr="006F54CC">
        <w:rPr>
          <w:i/>
          <w:sz w:val="24"/>
          <w:szCs w:val="24"/>
          <w:lang w:val="vi-VN"/>
        </w:rPr>
        <w:t xml:space="preserve">p dụng đối với các khoản chi khoản chi thường xuyên, </w:t>
      </w:r>
    </w:p>
    <w:p w14:paraId="4C7584F7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 xml:space="preserve">chi sự nghiệp có tính chất thường xuyên, chi chương trình mục tiêu quốc gia, </w:t>
      </w:r>
    </w:p>
    <w:p w14:paraId="537AE5E0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chương trình mục tiêu sử dụng kinh phí sự nghiệp)</w:t>
      </w:r>
    </w:p>
    <w:p w14:paraId="2CD19CAA" w14:textId="77777777" w:rsidR="008B7569" w:rsidRPr="006F54CC" w:rsidRDefault="008B7569" w:rsidP="008B7569">
      <w:pPr>
        <w:pStyle w:val="BodyText"/>
        <w:shd w:val="clear" w:color="auto" w:fill="auto"/>
        <w:tabs>
          <w:tab w:val="left" w:pos="918"/>
          <w:tab w:val="left" w:pos="960"/>
          <w:tab w:val="left" w:leader="dot" w:pos="9367"/>
        </w:tabs>
        <w:spacing w:after="0" w:line="240" w:lineRule="auto"/>
        <w:ind w:firstLine="0"/>
        <w:jc w:val="center"/>
        <w:rPr>
          <w:i/>
          <w:sz w:val="24"/>
          <w:szCs w:val="24"/>
          <w:lang w:val="vi-VN"/>
        </w:rPr>
      </w:pPr>
      <w:r w:rsidRPr="006F54CC">
        <w:rPr>
          <w:i/>
          <w:sz w:val="24"/>
          <w:szCs w:val="24"/>
          <w:lang w:val="vi-VN"/>
        </w:rPr>
        <w:t>-----------------------------------------------</w:t>
      </w:r>
    </w:p>
    <w:p w14:paraId="2A695370" w14:textId="2D89A086" w:rsidR="00130CB0" w:rsidRPr="00DD7CED" w:rsidRDefault="006D099C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 xml:space="preserve">1. Đơn vị sử dụng ngân sách: </w:t>
      </w:r>
      <w:r w:rsidR="00DD7CED">
        <w:rPr>
          <w:sz w:val="28"/>
          <w:szCs w:val="28"/>
        </w:rPr>
        <w:t>Phòng Kinh tế xã Kiến Minh</w:t>
      </w:r>
    </w:p>
    <w:p w14:paraId="616F21E4" w14:textId="45E96058" w:rsidR="008B7569" w:rsidRPr="00435A7E" w:rsidRDefault="008B7569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</w:rPr>
      </w:pPr>
      <w:r w:rsidRPr="006F54CC">
        <w:rPr>
          <w:sz w:val="28"/>
          <w:szCs w:val="28"/>
          <w:lang w:val="vi-VN"/>
        </w:rPr>
        <w:t>2. Mã đơn vị:</w:t>
      </w:r>
      <w:r w:rsidR="006D099C" w:rsidRPr="006F54CC">
        <w:rPr>
          <w:sz w:val="28"/>
          <w:szCs w:val="28"/>
          <w:lang w:val="vi-VN"/>
        </w:rPr>
        <w:t xml:space="preserve"> </w:t>
      </w:r>
      <w:r w:rsidR="00E31C16">
        <w:rPr>
          <w:spacing w:val="-4"/>
          <w:sz w:val="28"/>
          <w:szCs w:val="28"/>
          <w:lang w:val="nl-NL"/>
        </w:rPr>
        <w:t>1144513</w:t>
      </w:r>
      <w:r w:rsidR="00061261" w:rsidRPr="006F54CC">
        <w:rPr>
          <w:sz w:val="28"/>
          <w:szCs w:val="28"/>
          <w:lang w:val="vi-VN"/>
        </w:rPr>
        <w:t>;</w:t>
      </w:r>
      <w:r w:rsidR="006D099C" w:rsidRPr="006F54CC">
        <w:rPr>
          <w:sz w:val="28"/>
          <w:szCs w:val="28"/>
          <w:lang w:val="vi-VN"/>
        </w:rPr>
        <w:t xml:space="preserve"> </w:t>
      </w:r>
      <w:r w:rsidR="00B200B9" w:rsidRPr="006F54CC">
        <w:rPr>
          <w:sz w:val="28"/>
          <w:szCs w:val="28"/>
          <w:lang w:val="vi-VN"/>
        </w:rPr>
        <w:t xml:space="preserve">                         </w:t>
      </w:r>
      <w:r w:rsidR="006D099C" w:rsidRPr="006F54CC">
        <w:rPr>
          <w:sz w:val="28"/>
          <w:szCs w:val="28"/>
          <w:lang w:val="vi-VN"/>
        </w:rPr>
        <w:t xml:space="preserve">Mã nguồn: </w:t>
      </w:r>
      <w:r w:rsidR="00EF24CE">
        <w:rPr>
          <w:sz w:val="28"/>
          <w:szCs w:val="28"/>
        </w:rPr>
        <w:t>……</w:t>
      </w:r>
    </w:p>
    <w:p w14:paraId="7F741059" w14:textId="3146D97E" w:rsidR="008B7569" w:rsidRPr="006F54CC" w:rsidRDefault="00061261" w:rsidP="00E97CE0">
      <w:pPr>
        <w:pStyle w:val="BodyText"/>
        <w:shd w:val="clear" w:color="auto" w:fill="auto"/>
        <w:tabs>
          <w:tab w:val="left" w:pos="941"/>
          <w:tab w:val="left" w:pos="960"/>
          <w:tab w:val="left" w:leader="dot" w:pos="7849"/>
          <w:tab w:val="left" w:leader="dot" w:pos="8052"/>
          <w:tab w:val="left" w:leader="dot" w:pos="9367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3. Mã CTMTQG;</w:t>
      </w:r>
      <w:r w:rsidR="001A6E37" w:rsidRPr="006F54CC">
        <w:rPr>
          <w:sz w:val="28"/>
          <w:szCs w:val="28"/>
          <w:lang w:val="vi-VN"/>
        </w:rPr>
        <w:t xml:space="preserve"> </w:t>
      </w:r>
      <w:r w:rsidR="008B7569" w:rsidRPr="006F54CC">
        <w:rPr>
          <w:sz w:val="28"/>
          <w:szCs w:val="28"/>
          <w:lang w:val="vi-VN"/>
        </w:rPr>
        <w:t>Dự án ODA</w:t>
      </w:r>
      <w:r w:rsidR="009F2818">
        <w:rPr>
          <w:sz w:val="28"/>
          <w:szCs w:val="28"/>
        </w:rPr>
        <w:t>:…………………………………………………</w:t>
      </w:r>
      <w:r w:rsidR="008B7569" w:rsidRPr="006F54CC">
        <w:rPr>
          <w:sz w:val="28"/>
          <w:szCs w:val="28"/>
          <w:lang w:val="vi-VN"/>
        </w:rPr>
        <w:t xml:space="preserve"> </w:t>
      </w:r>
    </w:p>
    <w:p w14:paraId="6900056B" w14:textId="27C96451" w:rsidR="00BB7887" w:rsidRPr="008B5AD9" w:rsidRDefault="008B7569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4. Căn cứ </w:t>
      </w:r>
      <w:r w:rsidR="007A0C8A" w:rsidRPr="007A0C8A">
        <w:rPr>
          <w:sz w:val="28"/>
          <w:szCs w:val="28"/>
          <w:lang w:val="vi-VN"/>
        </w:rPr>
        <w:t>Hợp đồng</w:t>
      </w:r>
      <w:r w:rsidR="007A0C8A">
        <w:rPr>
          <w:sz w:val="28"/>
          <w:szCs w:val="28"/>
        </w:rPr>
        <w:t xml:space="preserve"> thi công</w:t>
      </w:r>
      <w:r w:rsidR="007A0C8A" w:rsidRPr="007A0C8A">
        <w:rPr>
          <w:sz w:val="28"/>
          <w:szCs w:val="28"/>
          <w:lang w:val="vi-VN"/>
        </w:rPr>
        <w:t xml:space="preserve"> số </w:t>
      </w:r>
      <w:r w:rsidR="00EF24CE">
        <w:rPr>
          <w:sz w:val="28"/>
          <w:szCs w:val="28"/>
        </w:rPr>
        <w:t>28.1</w:t>
      </w:r>
      <w:r w:rsidR="007A0C8A" w:rsidRPr="007A0C8A">
        <w:rPr>
          <w:sz w:val="28"/>
          <w:szCs w:val="28"/>
          <w:lang w:val="vi-VN"/>
        </w:rPr>
        <w:t>/202</w:t>
      </w:r>
      <w:r w:rsidR="00012EEC">
        <w:rPr>
          <w:sz w:val="28"/>
          <w:szCs w:val="28"/>
        </w:rPr>
        <w:t>6</w:t>
      </w:r>
      <w:r w:rsidR="007A0C8A" w:rsidRPr="007A0C8A">
        <w:rPr>
          <w:sz w:val="28"/>
          <w:szCs w:val="28"/>
          <w:lang w:val="vi-VN"/>
        </w:rPr>
        <w:t xml:space="preserve">/HĐXD ngày </w:t>
      </w:r>
      <w:r w:rsidR="00FC300D">
        <w:rPr>
          <w:sz w:val="28"/>
          <w:szCs w:val="28"/>
        </w:rPr>
        <w:t>28</w:t>
      </w:r>
      <w:r w:rsidR="007A0C8A" w:rsidRPr="007A0C8A">
        <w:rPr>
          <w:sz w:val="28"/>
          <w:szCs w:val="28"/>
          <w:lang w:val="vi-VN"/>
        </w:rPr>
        <w:t>/</w:t>
      </w:r>
      <w:r w:rsidR="00A4513D">
        <w:rPr>
          <w:sz w:val="28"/>
          <w:szCs w:val="28"/>
        </w:rPr>
        <w:t>01</w:t>
      </w:r>
      <w:r w:rsidR="007A0C8A" w:rsidRPr="007A0C8A">
        <w:rPr>
          <w:sz w:val="28"/>
          <w:szCs w:val="28"/>
          <w:lang w:val="vi-VN"/>
        </w:rPr>
        <w:t>/202</w:t>
      </w:r>
      <w:r w:rsidR="00FC300D">
        <w:rPr>
          <w:sz w:val="28"/>
          <w:szCs w:val="28"/>
        </w:rPr>
        <w:t>6</w:t>
      </w:r>
      <w:r w:rsidR="007A0C8A" w:rsidRPr="007A0C8A">
        <w:rPr>
          <w:sz w:val="28"/>
          <w:szCs w:val="28"/>
          <w:lang w:val="vi-VN"/>
        </w:rPr>
        <w:t xml:space="preserve"> giữa </w:t>
      </w:r>
      <w:r w:rsidR="004E32FC">
        <w:rPr>
          <w:sz w:val="28"/>
          <w:szCs w:val="28"/>
        </w:rPr>
        <w:t>phòng Kinh Tế xã Kiến Minh</w:t>
      </w:r>
      <w:r w:rsidR="007A0C8A" w:rsidRPr="007A0C8A">
        <w:rPr>
          <w:sz w:val="28"/>
          <w:szCs w:val="28"/>
          <w:lang w:val="vi-VN"/>
        </w:rPr>
        <w:t xml:space="preserve"> với Công ty TNHH xây dựng Định Sơn</w:t>
      </w:r>
      <w:r w:rsidR="007C5AA2" w:rsidRPr="008B5AD9">
        <w:rPr>
          <w:sz w:val="28"/>
          <w:szCs w:val="28"/>
          <w:lang w:val="vi-VN"/>
        </w:rPr>
        <w:t>.</w:t>
      </w:r>
    </w:p>
    <w:p w14:paraId="3DC66BE9" w14:textId="2BBAFC09" w:rsidR="00413765" w:rsidRPr="008B5AD9" w:rsidRDefault="00413765" w:rsidP="00E97CE0">
      <w:pPr>
        <w:pStyle w:val="BodyText"/>
        <w:shd w:val="clear" w:color="auto" w:fill="auto"/>
        <w:tabs>
          <w:tab w:val="left" w:pos="946"/>
          <w:tab w:val="left" w:pos="960"/>
          <w:tab w:val="left" w:leader="dot" w:pos="3923"/>
          <w:tab w:val="left" w:leader="dot" w:pos="5398"/>
          <w:tab w:val="left" w:leader="dot" w:pos="6296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Giá trị hợp đồng và các phụ lục hợp đồng đã ký:</w:t>
      </w:r>
      <w:r w:rsidRPr="006F54CC">
        <w:rPr>
          <w:lang w:val="vi-VN"/>
        </w:rPr>
        <w:t xml:space="preserve"> </w:t>
      </w:r>
      <w:r w:rsidR="00E431F0">
        <w:rPr>
          <w:bCs/>
          <w:sz w:val="28"/>
          <w:szCs w:val="28"/>
          <w:lang w:val="es-ES"/>
        </w:rPr>
        <w:t>747</w:t>
      </w:r>
      <w:r w:rsidR="00A4513D" w:rsidRPr="00A4513D">
        <w:rPr>
          <w:bCs/>
          <w:sz w:val="28"/>
          <w:szCs w:val="28"/>
          <w:lang w:val="es-ES"/>
        </w:rPr>
        <w:t>.</w:t>
      </w:r>
      <w:r w:rsidR="00E431F0">
        <w:rPr>
          <w:bCs/>
          <w:sz w:val="28"/>
          <w:szCs w:val="28"/>
          <w:lang w:val="es-ES"/>
        </w:rPr>
        <w:t>159</w:t>
      </w:r>
      <w:r w:rsidR="00A4513D" w:rsidRPr="00A4513D">
        <w:rPr>
          <w:bCs/>
          <w:sz w:val="28"/>
          <w:szCs w:val="28"/>
          <w:lang w:val="es-ES"/>
        </w:rPr>
        <w:t xml:space="preserve">.000 </w:t>
      </w:r>
      <w:r w:rsidRPr="006F54CC">
        <w:rPr>
          <w:sz w:val="28"/>
          <w:szCs w:val="28"/>
          <w:lang w:val="vi-VN"/>
        </w:rPr>
        <w:t>đồng</w:t>
      </w:r>
      <w:r w:rsidR="008070F6" w:rsidRPr="008B5AD9">
        <w:rPr>
          <w:sz w:val="28"/>
          <w:szCs w:val="28"/>
          <w:lang w:val="vi-VN"/>
        </w:rPr>
        <w:t>.</w:t>
      </w:r>
    </w:p>
    <w:p w14:paraId="10A32DDC" w14:textId="53FE214D" w:rsidR="008B7569" w:rsidRPr="008B5AD9" w:rsidRDefault="008B7569" w:rsidP="00E97CE0">
      <w:pPr>
        <w:pStyle w:val="BodyText"/>
        <w:shd w:val="clear" w:color="auto" w:fill="auto"/>
        <w:tabs>
          <w:tab w:val="left" w:pos="942"/>
          <w:tab w:val="left" w:pos="960"/>
        </w:tabs>
        <w:spacing w:after="0" w:line="400" w:lineRule="exact"/>
        <w:ind w:firstLine="720"/>
        <w:contextualSpacing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5. Căn cứ</w:t>
      </w:r>
      <w:r w:rsidR="00C55219" w:rsidRPr="006F54CC">
        <w:rPr>
          <w:sz w:val="28"/>
          <w:szCs w:val="28"/>
          <w:lang w:val="vi-VN"/>
        </w:rPr>
        <w:t xml:space="preserve"> </w:t>
      </w:r>
      <w:r w:rsidR="003C3D5E" w:rsidRPr="003C3D5E">
        <w:rPr>
          <w:sz w:val="28"/>
          <w:szCs w:val="28"/>
          <w:lang w:val="vi-VN"/>
        </w:rPr>
        <w:t xml:space="preserve">Biên bản nghiệm thu </w:t>
      </w:r>
      <w:r w:rsidR="00A202D2" w:rsidRPr="008B5AD9">
        <w:rPr>
          <w:sz w:val="28"/>
          <w:szCs w:val="28"/>
          <w:lang w:val="vi-VN"/>
        </w:rPr>
        <w:t xml:space="preserve">khối lượng </w:t>
      </w:r>
      <w:r w:rsidR="003C3D5E" w:rsidRPr="003C3D5E">
        <w:rPr>
          <w:sz w:val="28"/>
          <w:szCs w:val="28"/>
          <w:lang w:val="vi-VN"/>
        </w:rPr>
        <w:t>hoàn thành số 0</w:t>
      </w:r>
      <w:r w:rsidR="0048629E">
        <w:rPr>
          <w:sz w:val="28"/>
          <w:szCs w:val="28"/>
        </w:rPr>
        <w:t>1</w:t>
      </w:r>
      <w:r w:rsidR="003C3D5E" w:rsidRPr="003C3D5E">
        <w:rPr>
          <w:sz w:val="28"/>
          <w:szCs w:val="28"/>
          <w:lang w:val="vi-VN"/>
        </w:rPr>
        <w:t>/</w:t>
      </w:r>
      <w:r w:rsidR="0048629E">
        <w:rPr>
          <w:sz w:val="28"/>
          <w:szCs w:val="28"/>
        </w:rPr>
        <w:t>NTHTGĐ/TTr.KM</w:t>
      </w:r>
      <w:r w:rsidR="003C3D5E" w:rsidRPr="003C3D5E">
        <w:rPr>
          <w:sz w:val="28"/>
          <w:szCs w:val="28"/>
          <w:lang w:val="vi-VN"/>
        </w:rPr>
        <w:t xml:space="preserve"> ngày </w:t>
      </w:r>
      <w:r w:rsidR="005B3640" w:rsidRPr="005B3640">
        <w:rPr>
          <w:sz w:val="28"/>
          <w:szCs w:val="28"/>
          <w:lang w:val="vi-VN"/>
        </w:rPr>
        <w:t xml:space="preserve"> </w:t>
      </w:r>
      <w:r w:rsidR="0048629E">
        <w:rPr>
          <w:sz w:val="28"/>
          <w:szCs w:val="28"/>
        </w:rPr>
        <w:t>10</w:t>
      </w:r>
      <w:r w:rsidR="004E32FC">
        <w:rPr>
          <w:sz w:val="28"/>
          <w:szCs w:val="28"/>
        </w:rPr>
        <w:t>/</w:t>
      </w:r>
      <w:r w:rsidR="002A43FC">
        <w:rPr>
          <w:sz w:val="28"/>
          <w:szCs w:val="28"/>
        </w:rPr>
        <w:t>02</w:t>
      </w:r>
      <w:r w:rsidR="004E32FC">
        <w:rPr>
          <w:sz w:val="28"/>
          <w:szCs w:val="28"/>
        </w:rPr>
        <w:t>/2025</w:t>
      </w:r>
      <w:r w:rsidR="00F26DAA" w:rsidRPr="008B5AD9">
        <w:rPr>
          <w:sz w:val="28"/>
          <w:szCs w:val="28"/>
          <w:lang w:val="vi-VN"/>
        </w:rPr>
        <w:t xml:space="preserve"> </w:t>
      </w:r>
      <w:r w:rsidRPr="006F54CC">
        <w:rPr>
          <w:sz w:val="28"/>
          <w:szCs w:val="28"/>
          <w:lang w:val="vi-VN"/>
        </w:rPr>
        <w:t xml:space="preserve">giữa </w:t>
      </w:r>
      <w:r w:rsidR="004E32FC">
        <w:rPr>
          <w:sz w:val="28"/>
          <w:szCs w:val="28"/>
        </w:rPr>
        <w:t>phòng Kinh Tế xã Kiến Minh</w:t>
      </w:r>
      <w:r w:rsidR="002E5D50" w:rsidRPr="008B5AD9">
        <w:rPr>
          <w:sz w:val="28"/>
          <w:szCs w:val="28"/>
          <w:lang w:val="vi-VN"/>
        </w:rPr>
        <w:t xml:space="preserve"> </w:t>
      </w:r>
      <w:r w:rsidR="009338F8" w:rsidRPr="006F54CC">
        <w:rPr>
          <w:sz w:val="28"/>
          <w:szCs w:val="28"/>
          <w:lang w:val="vi-VN"/>
        </w:rPr>
        <w:t xml:space="preserve">và </w:t>
      </w:r>
      <w:r w:rsidR="00A37BE0" w:rsidRPr="00A37BE0">
        <w:rPr>
          <w:sz w:val="28"/>
          <w:szCs w:val="28"/>
          <w:lang w:val="vi-VN"/>
        </w:rPr>
        <w:t xml:space="preserve">Công ty TNHH </w:t>
      </w:r>
      <w:r w:rsidR="004140AC">
        <w:rPr>
          <w:sz w:val="28"/>
          <w:szCs w:val="28"/>
        </w:rPr>
        <w:t>x</w:t>
      </w:r>
      <w:r w:rsidR="00A37BE0" w:rsidRPr="00A37BE0">
        <w:rPr>
          <w:sz w:val="28"/>
          <w:szCs w:val="28"/>
          <w:lang w:val="vi-VN"/>
        </w:rPr>
        <w:t xml:space="preserve">ây dựng </w:t>
      </w:r>
      <w:r w:rsidR="004140AC">
        <w:rPr>
          <w:sz w:val="28"/>
          <w:szCs w:val="28"/>
        </w:rPr>
        <w:t>Định Sơn</w:t>
      </w:r>
      <w:r w:rsidR="00A37BE0" w:rsidRPr="00A37BE0">
        <w:rPr>
          <w:sz w:val="28"/>
          <w:szCs w:val="28"/>
          <w:lang w:val="vi-VN"/>
        </w:rPr>
        <w:t>.</w:t>
      </w:r>
    </w:p>
    <w:p w14:paraId="2ABFAD59" w14:textId="77777777" w:rsidR="00244BD8" w:rsidRDefault="00DA30E6" w:rsidP="00E4582E">
      <w:pPr>
        <w:pStyle w:val="Tablecaption0"/>
        <w:shd w:val="clear" w:color="auto" w:fill="auto"/>
        <w:tabs>
          <w:tab w:val="left" w:pos="960"/>
        </w:tabs>
        <w:spacing w:after="120" w:line="380" w:lineRule="exact"/>
        <w:ind w:firstLine="720"/>
        <w:contextualSpacing/>
        <w:jc w:val="right"/>
        <w:rPr>
          <w:sz w:val="24"/>
          <w:szCs w:val="24"/>
          <w:lang w:val="vi-VN"/>
        </w:rPr>
      </w:pP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Pr="006F54CC">
        <w:rPr>
          <w:i/>
          <w:iCs/>
          <w:sz w:val="24"/>
          <w:szCs w:val="24"/>
          <w:lang w:val="vi-VN"/>
        </w:rPr>
        <w:tab/>
      </w:r>
      <w:r w:rsidR="008B7569" w:rsidRPr="006D099C">
        <w:rPr>
          <w:i/>
          <w:iCs/>
          <w:sz w:val="26"/>
          <w:szCs w:val="26"/>
        </w:rPr>
        <w:t>Đơn vị: Đồng</w:t>
      </w:r>
      <w:r w:rsidR="00DF1A4A" w:rsidRPr="006F54CC">
        <w:rPr>
          <w:sz w:val="24"/>
          <w:szCs w:val="24"/>
          <w:lang w:val="vi-VN"/>
        </w:rPr>
        <w:t xml:space="preserve">   </w:t>
      </w:r>
    </w:p>
    <w:tbl>
      <w:tblPr>
        <w:tblW w:w="5186" w:type="pct"/>
        <w:tblLook w:val="04A0" w:firstRow="1" w:lastRow="0" w:firstColumn="1" w:lastColumn="0" w:noHBand="0" w:noVBand="1"/>
      </w:tblPr>
      <w:tblGrid>
        <w:gridCol w:w="708"/>
        <w:gridCol w:w="4050"/>
        <w:gridCol w:w="912"/>
        <w:gridCol w:w="1283"/>
        <w:gridCol w:w="1516"/>
        <w:gridCol w:w="1516"/>
      </w:tblGrid>
      <w:tr w:rsidR="00244BD8" w:rsidRPr="00E071EE" w14:paraId="4CAC76EE" w14:textId="77777777" w:rsidTr="00E50427">
        <w:trPr>
          <w:trHeight w:val="600"/>
        </w:trPr>
        <w:tc>
          <w:tcPr>
            <w:tcW w:w="3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EECE98F" w14:textId="284FEBB4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STT</w:t>
            </w:r>
          </w:p>
        </w:tc>
        <w:tc>
          <w:tcPr>
            <w:tcW w:w="20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61C91865" w14:textId="5507BEB9" w:rsidR="00244BD8" w:rsidRPr="00A9677E" w:rsidRDefault="00A9677E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>
              <w:rPr>
                <w:b/>
                <w:bCs/>
                <w:sz w:val="26"/>
                <w:szCs w:val="26"/>
                <w:lang w:val="en-US"/>
              </w:rPr>
              <w:t>Nội dung công việc</w:t>
            </w:r>
          </w:p>
        </w:tc>
        <w:tc>
          <w:tcPr>
            <w:tcW w:w="47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7AB9C7DC" w14:textId="0449C20C" w:rsidR="00244BD8" w:rsidRPr="006B1FDB" w:rsidRDefault="00244BD8" w:rsidP="00E46BFA">
            <w:pPr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244BD8">
              <w:rPr>
                <w:b/>
                <w:bCs/>
                <w:sz w:val="26"/>
                <w:szCs w:val="26"/>
              </w:rPr>
              <w:t>Đơn vị</w:t>
            </w:r>
            <w:r w:rsidR="006B1FDB">
              <w:rPr>
                <w:b/>
                <w:bCs/>
                <w:sz w:val="26"/>
                <w:szCs w:val="26"/>
                <w:lang w:val="en-US"/>
              </w:rPr>
              <w:t xml:space="preserve"> tính</w:t>
            </w:r>
          </w:p>
        </w:tc>
        <w:tc>
          <w:tcPr>
            <w:tcW w:w="657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43535B6" w14:textId="3E71BE3C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Số lượng</w:t>
            </w:r>
          </w:p>
        </w:tc>
        <w:tc>
          <w:tcPr>
            <w:tcW w:w="701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85A6B72" w14:textId="70CC5C51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Đơn giá</w:t>
            </w:r>
          </w:p>
        </w:tc>
        <w:tc>
          <w:tcPr>
            <w:tcW w:w="759" w:type="pc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5F5F5"/>
            <w:hideMark/>
          </w:tcPr>
          <w:p w14:paraId="4FD8D692" w14:textId="429F67D2" w:rsidR="00244BD8" w:rsidRPr="00244BD8" w:rsidRDefault="00244BD8" w:rsidP="00E46BFA">
            <w:pPr>
              <w:jc w:val="center"/>
              <w:rPr>
                <w:b/>
                <w:bCs/>
                <w:sz w:val="26"/>
                <w:szCs w:val="26"/>
              </w:rPr>
            </w:pPr>
            <w:r w:rsidRPr="00244BD8">
              <w:rPr>
                <w:b/>
                <w:bCs/>
                <w:sz w:val="26"/>
                <w:szCs w:val="26"/>
              </w:rPr>
              <w:t>Thành tiền</w:t>
            </w:r>
          </w:p>
        </w:tc>
      </w:tr>
      <w:tr w:rsidR="00564F21" w:rsidRPr="00564F21" w14:paraId="3B37161B" w14:textId="77777777" w:rsidTr="00E50427">
        <w:trPr>
          <w:trHeight w:val="276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4A6FE" w14:textId="4E99FFCD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(1)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C74706" w14:textId="0F63E99B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(2)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FC887A" w14:textId="20A3D941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(3)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C54E2" w14:textId="52CDEA9A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(4)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215485" w14:textId="152086EF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(5)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B433E1" w14:textId="45969078" w:rsidR="00E46BFA" w:rsidRPr="00967E7D" w:rsidRDefault="00E46BFA" w:rsidP="00E46BFA">
            <w:pPr>
              <w:jc w:val="center"/>
              <w:rPr>
                <w:color w:val="000000" w:themeColor="text1"/>
                <w:sz w:val="26"/>
                <w:szCs w:val="26"/>
                <w:lang w:val="en-US"/>
              </w:rPr>
            </w:pPr>
            <w:r w:rsidRPr="00967E7D">
              <w:rPr>
                <w:color w:val="000000" w:themeColor="text1"/>
                <w:sz w:val="26"/>
                <w:szCs w:val="26"/>
                <w:lang w:val="en-US"/>
              </w:rPr>
              <w:t>(6)</w:t>
            </w:r>
          </w:p>
        </w:tc>
      </w:tr>
      <w:tr w:rsidR="00F72E10" w:rsidRPr="00E071EE" w14:paraId="59AF3D3D" w14:textId="77777777" w:rsidTr="00B32607">
        <w:trPr>
          <w:trHeight w:val="136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8D59C" w14:textId="7081430E" w:rsidR="00F72E10" w:rsidRPr="00C41403" w:rsidRDefault="009B57F7" w:rsidP="00F72E10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1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57BE47" w14:textId="275DFEE8" w:rsidR="00D63380" w:rsidRPr="000A1171" w:rsidRDefault="00D63380" w:rsidP="00D63380">
            <w:pPr>
              <w:jc w:val="both"/>
              <w:rPr>
                <w:bCs/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 xml:space="preserve">Nghiệm thu giai đoạn 1 gói thầu xây lắp thuộc công trình: </w:t>
            </w:r>
            <w:r w:rsidR="0048629E">
              <w:rPr>
                <w:sz w:val="28"/>
                <w:szCs w:val="28"/>
                <w:lang w:val="pt-BR"/>
              </w:rPr>
              <w:t xml:space="preserve">Lắp đặt đèn chiếu sáng và trang trí khu vực trung tâm </w:t>
            </w:r>
            <w:r w:rsidR="00371415">
              <w:rPr>
                <w:sz w:val="28"/>
                <w:szCs w:val="28"/>
                <w:lang w:val="pt-BR"/>
              </w:rPr>
              <w:t>xã Kiến Minh, thành phố Hải Phòng</w:t>
            </w:r>
            <w:r>
              <w:rPr>
                <w:bCs/>
                <w:sz w:val="26"/>
                <w:szCs w:val="26"/>
                <w:lang w:val="en-US"/>
              </w:rPr>
              <w:t>.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2B8655" w14:textId="6E4F110D" w:rsidR="00F72E10" w:rsidRPr="00C41403" w:rsidRDefault="0048629E" w:rsidP="00F72E10">
            <w:pPr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Đơn giá cố định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2ADF" w14:textId="64919BF2" w:rsidR="00F72E10" w:rsidRPr="00C41403" w:rsidRDefault="000A547B" w:rsidP="00272EDC">
            <w:pPr>
              <w:jc w:val="center"/>
              <w:rPr>
                <w:sz w:val="26"/>
                <w:szCs w:val="26"/>
                <w:lang w:val="en-US"/>
              </w:rPr>
            </w:pPr>
            <w:r w:rsidRPr="00C41403">
              <w:rPr>
                <w:sz w:val="26"/>
                <w:szCs w:val="26"/>
                <w:lang w:val="en-US"/>
              </w:rPr>
              <w:t>01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F26522" w14:textId="392FEC8A" w:rsidR="00F72E10" w:rsidRPr="00B81CB6" w:rsidRDefault="0048629E" w:rsidP="003717F5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747.159</w:t>
            </w:r>
            <w:r w:rsidR="00371415">
              <w:rPr>
                <w:sz w:val="26"/>
                <w:szCs w:val="26"/>
                <w:lang w:val="en-US"/>
              </w:rPr>
              <w:t>.000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1EA510" w14:textId="0CF7980C" w:rsidR="00F72E10" w:rsidRPr="00286EAF" w:rsidRDefault="0048629E" w:rsidP="00F15FBC">
            <w:pPr>
              <w:jc w:val="right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  <w:lang w:val="en-US"/>
              </w:rPr>
              <w:t>747.159</w:t>
            </w:r>
            <w:r w:rsidR="00371415">
              <w:rPr>
                <w:sz w:val="26"/>
                <w:szCs w:val="26"/>
                <w:lang w:val="en-US"/>
              </w:rPr>
              <w:t>.000</w:t>
            </w:r>
          </w:p>
        </w:tc>
      </w:tr>
      <w:tr w:rsidR="00F72E10" w:rsidRPr="00B768E0" w14:paraId="6143244D" w14:textId="77777777" w:rsidTr="00272EDC">
        <w:trPr>
          <w:trHeight w:val="425"/>
        </w:trPr>
        <w:tc>
          <w:tcPr>
            <w:tcW w:w="35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28C22" w14:textId="77777777" w:rsidR="00F72E10" w:rsidRPr="00C41403" w:rsidRDefault="00F72E10" w:rsidP="00F72E10">
            <w:pPr>
              <w:jc w:val="center"/>
              <w:rPr>
                <w:sz w:val="26"/>
                <w:szCs w:val="26"/>
              </w:rPr>
            </w:pPr>
            <w:r w:rsidRPr="00C41403">
              <w:rPr>
                <w:sz w:val="26"/>
                <w:szCs w:val="26"/>
              </w:rPr>
              <w:t> </w:t>
            </w:r>
          </w:p>
        </w:tc>
        <w:tc>
          <w:tcPr>
            <w:tcW w:w="20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66C979" w14:textId="2BB1924E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 xml:space="preserve">TỔNG </w:t>
            </w:r>
            <w:r w:rsidRPr="00C41403">
              <w:rPr>
                <w:b/>
                <w:bCs/>
                <w:color w:val="0000CD"/>
                <w:sz w:val="26"/>
                <w:szCs w:val="26"/>
                <w:lang w:val="en-US"/>
              </w:rPr>
              <w:t>SỐ</w:t>
            </w:r>
          </w:p>
        </w:tc>
        <w:tc>
          <w:tcPr>
            <w:tcW w:w="47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4BE7A0" w14:textId="77777777" w:rsidR="00F72E10" w:rsidRPr="00C41403" w:rsidRDefault="00F72E10" w:rsidP="00F72E10">
            <w:pPr>
              <w:jc w:val="center"/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65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018F3B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01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E0CDCA" w14:textId="77777777" w:rsidR="00F72E10" w:rsidRPr="00C41403" w:rsidRDefault="00F72E10" w:rsidP="00F72E10">
            <w:pPr>
              <w:rPr>
                <w:b/>
                <w:bCs/>
                <w:color w:val="0000CD"/>
                <w:sz w:val="26"/>
                <w:szCs w:val="26"/>
              </w:rPr>
            </w:pPr>
            <w:r w:rsidRPr="00C41403">
              <w:rPr>
                <w:b/>
                <w:bCs/>
                <w:color w:val="0000CD"/>
                <w:sz w:val="26"/>
                <w:szCs w:val="26"/>
              </w:rPr>
              <w:t> </w:t>
            </w:r>
          </w:p>
        </w:tc>
        <w:tc>
          <w:tcPr>
            <w:tcW w:w="75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69EB" w14:textId="6BE77F41" w:rsidR="00F72E10" w:rsidRPr="00286EAF" w:rsidRDefault="0048629E" w:rsidP="00F72E10">
            <w:pPr>
              <w:jc w:val="right"/>
              <w:rPr>
                <w:b/>
                <w:bCs/>
                <w:color w:val="0000CD"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  <w:lang w:val="en-US"/>
              </w:rPr>
              <w:t>747.159</w:t>
            </w:r>
            <w:r w:rsidR="00371415">
              <w:rPr>
                <w:b/>
                <w:sz w:val="26"/>
                <w:szCs w:val="26"/>
                <w:lang w:val="en-US"/>
              </w:rPr>
              <w:t>.000</w:t>
            </w:r>
          </w:p>
        </w:tc>
      </w:tr>
    </w:tbl>
    <w:p w14:paraId="34B225BD" w14:textId="335C49B7" w:rsidR="008B7569" w:rsidRPr="006F54CC" w:rsidRDefault="00EC18F0" w:rsidP="00E97CE0">
      <w:pPr>
        <w:pStyle w:val="Tablecaption0"/>
        <w:shd w:val="clear" w:color="auto" w:fill="auto"/>
        <w:tabs>
          <w:tab w:val="left" w:pos="960"/>
        </w:tabs>
        <w:spacing w:line="400" w:lineRule="atLeast"/>
        <w:contextualSpacing/>
        <w:jc w:val="left"/>
        <w:rPr>
          <w:sz w:val="28"/>
          <w:szCs w:val="28"/>
          <w:lang w:val="vi-VN"/>
        </w:rPr>
      </w:pPr>
      <w:r>
        <w:rPr>
          <w:sz w:val="24"/>
          <w:szCs w:val="24"/>
          <w:lang w:val="vi-VN"/>
        </w:rPr>
        <w:tab/>
      </w:r>
      <w:r w:rsidR="008B7569" w:rsidRPr="006F54CC">
        <w:rPr>
          <w:sz w:val="28"/>
          <w:szCs w:val="28"/>
          <w:lang w:val="vi-VN"/>
        </w:rPr>
        <w:t>6. Lũy kế thanh toán khối lượng hoàn thành đến cuối kỳ trước:</w:t>
      </w:r>
    </w:p>
    <w:p w14:paraId="14E153C8" w14:textId="3564A8DB" w:rsidR="008B7569" w:rsidRPr="006F54CC" w:rsidRDefault="008B7569" w:rsidP="00E97CE0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>- Thanh toán tạm ứng:</w:t>
      </w:r>
      <w:r w:rsidR="00BF5ADD" w:rsidRPr="006F54CC">
        <w:rPr>
          <w:sz w:val="28"/>
          <w:szCs w:val="28"/>
          <w:lang w:val="vi-VN"/>
        </w:rPr>
        <w:t xml:space="preserve"> 0</w:t>
      </w:r>
      <w:r w:rsidR="002074E7" w:rsidRPr="006F54CC">
        <w:rPr>
          <w:sz w:val="28"/>
          <w:szCs w:val="28"/>
          <w:lang w:val="vi-VN"/>
        </w:rPr>
        <w:t xml:space="preserve">                        </w:t>
      </w:r>
      <w:r w:rsidR="00BF5ADD" w:rsidRPr="006F54CC">
        <w:rPr>
          <w:sz w:val="28"/>
          <w:szCs w:val="28"/>
          <w:lang w:val="vi-VN"/>
        </w:rPr>
        <w:t>- Thanh toán trực tiếp: 0</w:t>
      </w:r>
    </w:p>
    <w:p w14:paraId="2357CB57" w14:textId="13F3A575" w:rsidR="00BF5ADD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7. Số dư tạm ứng đến cuối kỳ trước:</w:t>
      </w:r>
      <w:r w:rsidR="00BF5ADD" w:rsidRPr="006F54CC">
        <w:rPr>
          <w:sz w:val="28"/>
          <w:szCs w:val="28"/>
          <w:lang w:val="vi-VN"/>
        </w:rPr>
        <w:t xml:space="preserve"> 0</w:t>
      </w:r>
    </w:p>
    <w:p w14:paraId="7A209E78" w14:textId="0D6B8890" w:rsidR="008B7569" w:rsidRPr="006F54CC" w:rsidRDefault="00EC18F0" w:rsidP="00E97CE0">
      <w:pPr>
        <w:pStyle w:val="Bodytext50"/>
        <w:shd w:val="clear" w:color="auto" w:fill="auto"/>
        <w:tabs>
          <w:tab w:val="left" w:pos="941"/>
          <w:tab w:val="left" w:pos="960"/>
          <w:tab w:val="left" w:leader="dot" w:pos="9000"/>
        </w:tabs>
        <w:spacing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>
        <w:rPr>
          <w:sz w:val="28"/>
          <w:szCs w:val="28"/>
          <w:lang w:val="vi-VN"/>
        </w:rPr>
        <w:tab/>
      </w:r>
      <w:r w:rsidR="008B7569" w:rsidRPr="006F54CC">
        <w:rPr>
          <w:sz w:val="28"/>
          <w:szCs w:val="28"/>
          <w:lang w:val="vi-VN"/>
        </w:rPr>
        <w:t>8. Số đề nghị thanh toán kỳ này:</w:t>
      </w:r>
      <w:r w:rsidR="00BF5ADD" w:rsidRPr="006F54CC">
        <w:rPr>
          <w:b/>
          <w:sz w:val="28"/>
          <w:szCs w:val="28"/>
          <w:lang w:val="vi-VN"/>
        </w:rPr>
        <w:t xml:space="preserve"> </w:t>
      </w:r>
      <w:r w:rsidR="0048629E">
        <w:rPr>
          <w:b/>
          <w:sz w:val="28"/>
          <w:szCs w:val="28"/>
          <w:lang w:bidi="vi-VN"/>
        </w:rPr>
        <w:t>672.443.000</w:t>
      </w:r>
      <w:r w:rsidR="00B81CB6">
        <w:rPr>
          <w:b/>
          <w:sz w:val="28"/>
          <w:szCs w:val="28"/>
          <w:lang w:bidi="vi-VN"/>
        </w:rPr>
        <w:t xml:space="preserve"> </w:t>
      </w:r>
      <w:r w:rsidR="00A44755" w:rsidRPr="006F54CC">
        <w:rPr>
          <w:b/>
          <w:sz w:val="28"/>
          <w:szCs w:val="28"/>
          <w:lang w:val="vi-VN"/>
        </w:rPr>
        <w:t>đồng</w:t>
      </w:r>
    </w:p>
    <w:p w14:paraId="556A90A0" w14:textId="506C91C1" w:rsidR="007D7340" w:rsidRDefault="007D7340" w:rsidP="00D834CC">
      <w:pPr>
        <w:pStyle w:val="Bodytext50"/>
        <w:shd w:val="clear" w:color="auto" w:fill="auto"/>
        <w:tabs>
          <w:tab w:val="left" w:pos="846"/>
          <w:tab w:val="left" w:pos="960"/>
          <w:tab w:val="left" w:leader="dot" w:pos="4379"/>
          <w:tab w:val="left" w:leader="dot" w:pos="9000"/>
        </w:tabs>
        <w:spacing w:after="480" w:line="400" w:lineRule="atLeast"/>
        <w:ind w:firstLine="720"/>
        <w:contextualSpacing/>
        <w:jc w:val="left"/>
        <w:rPr>
          <w:sz w:val="28"/>
          <w:szCs w:val="28"/>
          <w:lang w:val="vi-VN"/>
        </w:rPr>
      </w:pPr>
      <w:r w:rsidRPr="006F54CC">
        <w:rPr>
          <w:sz w:val="28"/>
          <w:szCs w:val="28"/>
          <w:lang w:val="vi-VN"/>
        </w:rPr>
        <w:t xml:space="preserve">- Thanh toán tạm ứng: 0                     - Thanh toán trực tiếp: </w:t>
      </w:r>
      <w:r w:rsidR="0048629E">
        <w:rPr>
          <w:sz w:val="26"/>
          <w:szCs w:val="26"/>
        </w:rPr>
        <w:t>672.443.000</w:t>
      </w:r>
      <w:r w:rsidR="00B81CB6">
        <w:rPr>
          <w:sz w:val="26"/>
          <w:szCs w:val="26"/>
        </w:rPr>
        <w:t xml:space="preserve"> </w:t>
      </w:r>
      <w:r w:rsidR="00620B82" w:rsidRPr="006F54CC">
        <w:rPr>
          <w:sz w:val="28"/>
          <w:szCs w:val="28"/>
          <w:lang w:val="vi-VN"/>
        </w:rPr>
        <w:t>đồng</w:t>
      </w:r>
    </w:p>
    <w:p w14:paraId="6AF400A9" w14:textId="77777777" w:rsidR="00D834CC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i/>
          <w:iCs/>
          <w:sz w:val="28"/>
          <w:szCs w:val="28"/>
          <w:lang w:val="vi-VN"/>
        </w:rPr>
      </w:pPr>
    </w:p>
    <w:p w14:paraId="2536A9F9" w14:textId="651A23CD" w:rsidR="00D834CC" w:rsidRPr="004B2919" w:rsidRDefault="00D834CC" w:rsidP="00D834CC">
      <w:pPr>
        <w:pStyle w:val="Bodytext50"/>
        <w:shd w:val="clear" w:color="auto" w:fill="auto"/>
        <w:tabs>
          <w:tab w:val="left" w:pos="960"/>
          <w:tab w:val="left" w:leader="dot" w:pos="6981"/>
        </w:tabs>
        <w:spacing w:before="240" w:after="120" w:line="240" w:lineRule="atLeast"/>
        <w:contextualSpacing/>
        <w:jc w:val="right"/>
        <w:rPr>
          <w:sz w:val="28"/>
          <w:szCs w:val="28"/>
        </w:rPr>
      </w:pPr>
      <w:r w:rsidRPr="006F54CC">
        <w:rPr>
          <w:i/>
          <w:iCs/>
          <w:sz w:val="28"/>
          <w:szCs w:val="28"/>
          <w:lang w:val="vi-VN"/>
        </w:rPr>
        <w:t>Ngày</w:t>
      </w:r>
      <w:r w:rsidR="0048629E">
        <w:rPr>
          <w:i/>
          <w:iCs/>
          <w:sz w:val="28"/>
          <w:szCs w:val="28"/>
        </w:rPr>
        <w:t xml:space="preserve"> 10 </w:t>
      </w:r>
      <w:r w:rsidRPr="006F54CC">
        <w:rPr>
          <w:i/>
          <w:iCs/>
          <w:sz w:val="28"/>
          <w:szCs w:val="28"/>
          <w:lang w:val="vi-VN"/>
        </w:rPr>
        <w:t>thán</w:t>
      </w:r>
      <w:r w:rsidR="00012633">
        <w:rPr>
          <w:i/>
          <w:iCs/>
          <w:sz w:val="28"/>
          <w:szCs w:val="28"/>
        </w:rPr>
        <w:t xml:space="preserve">g </w:t>
      </w:r>
      <w:r w:rsidR="0048629E">
        <w:rPr>
          <w:i/>
          <w:iCs/>
          <w:sz w:val="28"/>
          <w:szCs w:val="28"/>
        </w:rPr>
        <w:t xml:space="preserve">02 </w:t>
      </w:r>
      <w:r w:rsidRPr="006F54CC">
        <w:rPr>
          <w:i/>
          <w:iCs/>
          <w:sz w:val="28"/>
          <w:szCs w:val="28"/>
          <w:lang w:val="vi-VN"/>
        </w:rPr>
        <w:t xml:space="preserve">năm </w:t>
      </w:r>
      <w:r>
        <w:rPr>
          <w:i/>
          <w:iCs/>
          <w:sz w:val="28"/>
          <w:szCs w:val="28"/>
          <w:lang w:val="vi-VN"/>
        </w:rPr>
        <w:t>202</w:t>
      </w:r>
      <w:r w:rsidR="0048629E">
        <w:rPr>
          <w:i/>
          <w:iCs/>
          <w:sz w:val="28"/>
          <w:szCs w:val="28"/>
        </w:rPr>
        <w:t>6</w:t>
      </w:r>
    </w:p>
    <w:tbl>
      <w:tblPr>
        <w:tblW w:w="9266" w:type="dxa"/>
        <w:tblInd w:w="108" w:type="dxa"/>
        <w:tblLook w:val="0000" w:firstRow="0" w:lastRow="0" w:firstColumn="0" w:lastColumn="0" w:noHBand="0" w:noVBand="0"/>
      </w:tblPr>
      <w:tblGrid>
        <w:gridCol w:w="4712"/>
        <w:gridCol w:w="4554"/>
      </w:tblGrid>
      <w:tr w:rsidR="008B7569" w14:paraId="6EDB12A3" w14:textId="77777777" w:rsidTr="00164244">
        <w:trPr>
          <w:trHeight w:val="1036"/>
        </w:trPr>
        <w:tc>
          <w:tcPr>
            <w:tcW w:w="4712" w:type="dxa"/>
          </w:tcPr>
          <w:p w14:paraId="467A86B4" w14:textId="22D3C27F" w:rsidR="008B7569" w:rsidRPr="006F54CC" w:rsidRDefault="00BF5ADD" w:rsidP="00D834CC">
            <w:pPr>
              <w:pStyle w:val="BodyText"/>
              <w:shd w:val="clear" w:color="auto" w:fill="auto"/>
              <w:tabs>
                <w:tab w:val="left" w:pos="960"/>
              </w:tabs>
              <w:spacing w:after="0" w:line="240" w:lineRule="atLeast"/>
              <w:ind w:firstLine="0"/>
              <w:contextualSpacing/>
              <w:jc w:val="center"/>
              <w:rPr>
                <w:sz w:val="22"/>
                <w:szCs w:val="22"/>
                <w:lang w:val="vi-VN"/>
              </w:rPr>
            </w:pPr>
            <w:r w:rsidRPr="006F54CC">
              <w:rPr>
                <w:lang w:val="vi-VN"/>
              </w:rPr>
              <w:t xml:space="preserve"> 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t>ĐẠI DIỆN NHÀ CUNG CẤP</w:t>
            </w:r>
            <w:r w:rsidR="008B7569" w:rsidRPr="006F54CC">
              <w:rPr>
                <w:b/>
                <w:bCs/>
                <w:sz w:val="22"/>
                <w:szCs w:val="22"/>
                <w:lang w:val="vi-VN"/>
              </w:rPr>
              <w:br/>
              <w:t>HÀNG HÓA, DỊCH VỤ</w:t>
            </w:r>
          </w:p>
          <w:p w14:paraId="658E948F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29E624BE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  <w:tc>
          <w:tcPr>
            <w:tcW w:w="4554" w:type="dxa"/>
          </w:tcPr>
          <w:p w14:paraId="4175AE11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lang w:val="vi-VN"/>
              </w:rPr>
            </w:pPr>
            <w:r w:rsidRPr="006F54CC">
              <w:rPr>
                <w:b/>
                <w:bCs/>
                <w:lang w:val="vi-VN"/>
              </w:rPr>
              <w:t>ĐẠI DIỆN ĐƠN VỊ SỬ DỤNG NGÂN SÁCH</w:t>
            </w:r>
          </w:p>
          <w:p w14:paraId="5AA39A37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  <w:r w:rsidRPr="006F54CC">
              <w:rPr>
                <w:i/>
                <w:iCs/>
                <w:lang w:val="vi-VN"/>
              </w:rPr>
              <w:t>(Ký, ghi rõ họ tên và đóng dấu)</w:t>
            </w:r>
          </w:p>
          <w:p w14:paraId="51601A3A" w14:textId="77777777" w:rsidR="008B7569" w:rsidRPr="006F54CC" w:rsidRDefault="008B7569" w:rsidP="00D834CC">
            <w:pPr>
              <w:pStyle w:val="Bodytext50"/>
              <w:shd w:val="clear" w:color="auto" w:fill="auto"/>
              <w:tabs>
                <w:tab w:val="left" w:pos="960"/>
                <w:tab w:val="left" w:leader="dot" w:pos="6981"/>
              </w:tabs>
              <w:spacing w:line="240" w:lineRule="atLeast"/>
              <w:contextualSpacing/>
              <w:jc w:val="center"/>
              <w:rPr>
                <w:i/>
                <w:iCs/>
                <w:lang w:val="vi-VN"/>
              </w:rPr>
            </w:pPr>
          </w:p>
        </w:tc>
      </w:tr>
    </w:tbl>
    <w:p w14:paraId="28B280EE" w14:textId="77777777" w:rsidR="00A92C2B" w:rsidRDefault="00A92C2B" w:rsidP="005E131B"/>
    <w:sectPr w:rsidR="00A92C2B" w:rsidSect="00B95C1A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569"/>
    <w:rsid w:val="00001D69"/>
    <w:rsid w:val="0001210D"/>
    <w:rsid w:val="000123F9"/>
    <w:rsid w:val="00012633"/>
    <w:rsid w:val="00012EEC"/>
    <w:rsid w:val="00015DDE"/>
    <w:rsid w:val="000319B2"/>
    <w:rsid w:val="000322EC"/>
    <w:rsid w:val="000339F2"/>
    <w:rsid w:val="00034FF1"/>
    <w:rsid w:val="00037C05"/>
    <w:rsid w:val="000510E5"/>
    <w:rsid w:val="00061261"/>
    <w:rsid w:val="00076468"/>
    <w:rsid w:val="00093192"/>
    <w:rsid w:val="000A1171"/>
    <w:rsid w:val="000A28F2"/>
    <w:rsid w:val="000A547B"/>
    <w:rsid w:val="000C68CE"/>
    <w:rsid w:val="000D5575"/>
    <w:rsid w:val="000F2932"/>
    <w:rsid w:val="0010293C"/>
    <w:rsid w:val="00103444"/>
    <w:rsid w:val="0010428E"/>
    <w:rsid w:val="00130B08"/>
    <w:rsid w:val="00130CB0"/>
    <w:rsid w:val="0014696B"/>
    <w:rsid w:val="00153328"/>
    <w:rsid w:val="00164244"/>
    <w:rsid w:val="00165572"/>
    <w:rsid w:val="001665AF"/>
    <w:rsid w:val="0016786F"/>
    <w:rsid w:val="00175DC2"/>
    <w:rsid w:val="001811C3"/>
    <w:rsid w:val="00184834"/>
    <w:rsid w:val="00195AEC"/>
    <w:rsid w:val="00197394"/>
    <w:rsid w:val="001A6E37"/>
    <w:rsid w:val="001B1AC2"/>
    <w:rsid w:val="001C7ED6"/>
    <w:rsid w:val="001D7E08"/>
    <w:rsid w:val="001E4859"/>
    <w:rsid w:val="001E5C68"/>
    <w:rsid w:val="002010C1"/>
    <w:rsid w:val="00205840"/>
    <w:rsid w:val="00205C28"/>
    <w:rsid w:val="00207360"/>
    <w:rsid w:val="002074D6"/>
    <w:rsid w:val="002074E7"/>
    <w:rsid w:val="00212404"/>
    <w:rsid w:val="00213206"/>
    <w:rsid w:val="002321AE"/>
    <w:rsid w:val="002345E3"/>
    <w:rsid w:val="00244BD8"/>
    <w:rsid w:val="00260A71"/>
    <w:rsid w:val="00264A12"/>
    <w:rsid w:val="00272EDC"/>
    <w:rsid w:val="00275418"/>
    <w:rsid w:val="002866B7"/>
    <w:rsid w:val="00286BB8"/>
    <w:rsid w:val="00286EAF"/>
    <w:rsid w:val="00290CB6"/>
    <w:rsid w:val="002A43FC"/>
    <w:rsid w:val="002A7DC0"/>
    <w:rsid w:val="002B1C2F"/>
    <w:rsid w:val="002B2868"/>
    <w:rsid w:val="002C21A1"/>
    <w:rsid w:val="002C7B4F"/>
    <w:rsid w:val="002D1A51"/>
    <w:rsid w:val="002E2127"/>
    <w:rsid w:val="002E5D50"/>
    <w:rsid w:val="002F0270"/>
    <w:rsid w:val="0030050D"/>
    <w:rsid w:val="00305575"/>
    <w:rsid w:val="00306837"/>
    <w:rsid w:val="003136AC"/>
    <w:rsid w:val="00314EDD"/>
    <w:rsid w:val="0032483B"/>
    <w:rsid w:val="00336809"/>
    <w:rsid w:val="00341AE5"/>
    <w:rsid w:val="003619F9"/>
    <w:rsid w:val="00371415"/>
    <w:rsid w:val="003717F5"/>
    <w:rsid w:val="00380724"/>
    <w:rsid w:val="00381898"/>
    <w:rsid w:val="00381C13"/>
    <w:rsid w:val="00385015"/>
    <w:rsid w:val="003960E6"/>
    <w:rsid w:val="003976A8"/>
    <w:rsid w:val="00397CB6"/>
    <w:rsid w:val="003B080F"/>
    <w:rsid w:val="003B4987"/>
    <w:rsid w:val="003C3898"/>
    <w:rsid w:val="003C3D5E"/>
    <w:rsid w:val="003C5A26"/>
    <w:rsid w:val="003D4663"/>
    <w:rsid w:val="003D78C0"/>
    <w:rsid w:val="003E1AC3"/>
    <w:rsid w:val="003E6F14"/>
    <w:rsid w:val="003F05A6"/>
    <w:rsid w:val="00411467"/>
    <w:rsid w:val="00413765"/>
    <w:rsid w:val="004140AC"/>
    <w:rsid w:val="00421BED"/>
    <w:rsid w:val="004249DD"/>
    <w:rsid w:val="0042591C"/>
    <w:rsid w:val="00426439"/>
    <w:rsid w:val="004267C8"/>
    <w:rsid w:val="00432E13"/>
    <w:rsid w:val="00434F61"/>
    <w:rsid w:val="00435A7E"/>
    <w:rsid w:val="00441098"/>
    <w:rsid w:val="00452418"/>
    <w:rsid w:val="00461422"/>
    <w:rsid w:val="004643D0"/>
    <w:rsid w:val="00464E82"/>
    <w:rsid w:val="004847C3"/>
    <w:rsid w:val="0048629E"/>
    <w:rsid w:val="00486F54"/>
    <w:rsid w:val="004929B1"/>
    <w:rsid w:val="004954B4"/>
    <w:rsid w:val="004B0C59"/>
    <w:rsid w:val="004B2919"/>
    <w:rsid w:val="004B7D8C"/>
    <w:rsid w:val="004C3DC2"/>
    <w:rsid w:val="004C6F83"/>
    <w:rsid w:val="004D4EFC"/>
    <w:rsid w:val="004E32FC"/>
    <w:rsid w:val="004E7AAA"/>
    <w:rsid w:val="004F0605"/>
    <w:rsid w:val="004F0B9F"/>
    <w:rsid w:val="005014CC"/>
    <w:rsid w:val="00512587"/>
    <w:rsid w:val="00517F88"/>
    <w:rsid w:val="00533CB1"/>
    <w:rsid w:val="005462FE"/>
    <w:rsid w:val="00564F21"/>
    <w:rsid w:val="0058786B"/>
    <w:rsid w:val="005917EB"/>
    <w:rsid w:val="00592B0C"/>
    <w:rsid w:val="005A63FC"/>
    <w:rsid w:val="005B3640"/>
    <w:rsid w:val="005B732A"/>
    <w:rsid w:val="005C0169"/>
    <w:rsid w:val="005C2382"/>
    <w:rsid w:val="005C30EE"/>
    <w:rsid w:val="005C3368"/>
    <w:rsid w:val="005C49C2"/>
    <w:rsid w:val="005D0CB1"/>
    <w:rsid w:val="005E122B"/>
    <w:rsid w:val="005E131B"/>
    <w:rsid w:val="005F0653"/>
    <w:rsid w:val="005F7A35"/>
    <w:rsid w:val="006002A2"/>
    <w:rsid w:val="00620B82"/>
    <w:rsid w:val="00634418"/>
    <w:rsid w:val="00650D13"/>
    <w:rsid w:val="0066304E"/>
    <w:rsid w:val="00675CCF"/>
    <w:rsid w:val="00682EBF"/>
    <w:rsid w:val="006A7F59"/>
    <w:rsid w:val="006B1FDB"/>
    <w:rsid w:val="006B3980"/>
    <w:rsid w:val="006B645C"/>
    <w:rsid w:val="006B69B5"/>
    <w:rsid w:val="006C5CD4"/>
    <w:rsid w:val="006C68F7"/>
    <w:rsid w:val="006D099C"/>
    <w:rsid w:val="006E0CD3"/>
    <w:rsid w:val="006F18DE"/>
    <w:rsid w:val="006F54CC"/>
    <w:rsid w:val="00713941"/>
    <w:rsid w:val="00723B7C"/>
    <w:rsid w:val="00726E6D"/>
    <w:rsid w:val="0073223B"/>
    <w:rsid w:val="00733A42"/>
    <w:rsid w:val="007463D3"/>
    <w:rsid w:val="00754785"/>
    <w:rsid w:val="00774A3F"/>
    <w:rsid w:val="00780B19"/>
    <w:rsid w:val="00786C72"/>
    <w:rsid w:val="00786FD2"/>
    <w:rsid w:val="00791833"/>
    <w:rsid w:val="00791DA8"/>
    <w:rsid w:val="007A0C8A"/>
    <w:rsid w:val="007B430C"/>
    <w:rsid w:val="007C5AA2"/>
    <w:rsid w:val="007D7340"/>
    <w:rsid w:val="007F3EA8"/>
    <w:rsid w:val="007F6608"/>
    <w:rsid w:val="008070F6"/>
    <w:rsid w:val="008076BC"/>
    <w:rsid w:val="00813951"/>
    <w:rsid w:val="008146B8"/>
    <w:rsid w:val="00816F1D"/>
    <w:rsid w:val="008225C9"/>
    <w:rsid w:val="00824F0E"/>
    <w:rsid w:val="00847967"/>
    <w:rsid w:val="0085091E"/>
    <w:rsid w:val="00850FBD"/>
    <w:rsid w:val="008543B9"/>
    <w:rsid w:val="00856C02"/>
    <w:rsid w:val="00857B26"/>
    <w:rsid w:val="0087441C"/>
    <w:rsid w:val="0089052C"/>
    <w:rsid w:val="00891FF0"/>
    <w:rsid w:val="008B5881"/>
    <w:rsid w:val="008B5AD9"/>
    <w:rsid w:val="008B7569"/>
    <w:rsid w:val="008C7835"/>
    <w:rsid w:val="008D069D"/>
    <w:rsid w:val="008D4850"/>
    <w:rsid w:val="008F028D"/>
    <w:rsid w:val="008F3BC6"/>
    <w:rsid w:val="008F6995"/>
    <w:rsid w:val="00910E74"/>
    <w:rsid w:val="0091116C"/>
    <w:rsid w:val="0091375E"/>
    <w:rsid w:val="009172F7"/>
    <w:rsid w:val="0092369D"/>
    <w:rsid w:val="00923A46"/>
    <w:rsid w:val="00931BA4"/>
    <w:rsid w:val="009338F8"/>
    <w:rsid w:val="0094569E"/>
    <w:rsid w:val="00945A8E"/>
    <w:rsid w:val="009570FF"/>
    <w:rsid w:val="00964700"/>
    <w:rsid w:val="00966C98"/>
    <w:rsid w:val="00967E7D"/>
    <w:rsid w:val="00971990"/>
    <w:rsid w:val="00977DF6"/>
    <w:rsid w:val="0098140A"/>
    <w:rsid w:val="00986120"/>
    <w:rsid w:val="00986503"/>
    <w:rsid w:val="00992D08"/>
    <w:rsid w:val="009A4B6C"/>
    <w:rsid w:val="009B57F7"/>
    <w:rsid w:val="009C4E2F"/>
    <w:rsid w:val="009C5FDE"/>
    <w:rsid w:val="009D1D8D"/>
    <w:rsid w:val="009D1EA3"/>
    <w:rsid w:val="009F1D50"/>
    <w:rsid w:val="009F2818"/>
    <w:rsid w:val="009F65D3"/>
    <w:rsid w:val="009F6D8A"/>
    <w:rsid w:val="00A12875"/>
    <w:rsid w:val="00A16D74"/>
    <w:rsid w:val="00A202D2"/>
    <w:rsid w:val="00A27C7C"/>
    <w:rsid w:val="00A3264B"/>
    <w:rsid w:val="00A35A48"/>
    <w:rsid w:val="00A37BE0"/>
    <w:rsid w:val="00A409BE"/>
    <w:rsid w:val="00A44755"/>
    <w:rsid w:val="00A4513D"/>
    <w:rsid w:val="00A636C3"/>
    <w:rsid w:val="00A774EA"/>
    <w:rsid w:val="00A82756"/>
    <w:rsid w:val="00A86D59"/>
    <w:rsid w:val="00A92C2B"/>
    <w:rsid w:val="00A92D3A"/>
    <w:rsid w:val="00A9677E"/>
    <w:rsid w:val="00AA099B"/>
    <w:rsid w:val="00AB432F"/>
    <w:rsid w:val="00AB47AD"/>
    <w:rsid w:val="00AC3B6D"/>
    <w:rsid w:val="00AD247F"/>
    <w:rsid w:val="00AD7C69"/>
    <w:rsid w:val="00AE6F5E"/>
    <w:rsid w:val="00AF1AB2"/>
    <w:rsid w:val="00AF4453"/>
    <w:rsid w:val="00B11624"/>
    <w:rsid w:val="00B147AC"/>
    <w:rsid w:val="00B200B9"/>
    <w:rsid w:val="00B30955"/>
    <w:rsid w:val="00B32607"/>
    <w:rsid w:val="00B451E6"/>
    <w:rsid w:val="00B456F6"/>
    <w:rsid w:val="00B53A2C"/>
    <w:rsid w:val="00B669A7"/>
    <w:rsid w:val="00B768E0"/>
    <w:rsid w:val="00B81CB6"/>
    <w:rsid w:val="00B8586C"/>
    <w:rsid w:val="00B955CB"/>
    <w:rsid w:val="00B95C1A"/>
    <w:rsid w:val="00BA34DE"/>
    <w:rsid w:val="00BB7887"/>
    <w:rsid w:val="00BD73A5"/>
    <w:rsid w:val="00BE432E"/>
    <w:rsid w:val="00BF5ADD"/>
    <w:rsid w:val="00BF5D8F"/>
    <w:rsid w:val="00C06EC3"/>
    <w:rsid w:val="00C1263B"/>
    <w:rsid w:val="00C27AB7"/>
    <w:rsid w:val="00C27B2F"/>
    <w:rsid w:val="00C315A3"/>
    <w:rsid w:val="00C31FD3"/>
    <w:rsid w:val="00C371E2"/>
    <w:rsid w:val="00C374B1"/>
    <w:rsid w:val="00C41403"/>
    <w:rsid w:val="00C55219"/>
    <w:rsid w:val="00C55D17"/>
    <w:rsid w:val="00C565FB"/>
    <w:rsid w:val="00C70F65"/>
    <w:rsid w:val="00C80286"/>
    <w:rsid w:val="00C91D62"/>
    <w:rsid w:val="00C94EE9"/>
    <w:rsid w:val="00C9544C"/>
    <w:rsid w:val="00CA40E9"/>
    <w:rsid w:val="00CA43F4"/>
    <w:rsid w:val="00CB5601"/>
    <w:rsid w:val="00CC3969"/>
    <w:rsid w:val="00CD1CFA"/>
    <w:rsid w:val="00CD6872"/>
    <w:rsid w:val="00CE2726"/>
    <w:rsid w:val="00CF7004"/>
    <w:rsid w:val="00D02E7E"/>
    <w:rsid w:val="00D063A9"/>
    <w:rsid w:val="00D06F3F"/>
    <w:rsid w:val="00D22541"/>
    <w:rsid w:val="00D5758F"/>
    <w:rsid w:val="00D63380"/>
    <w:rsid w:val="00D81B75"/>
    <w:rsid w:val="00D81DF7"/>
    <w:rsid w:val="00D83153"/>
    <w:rsid w:val="00D834CC"/>
    <w:rsid w:val="00D92CAA"/>
    <w:rsid w:val="00D944C0"/>
    <w:rsid w:val="00DA30E6"/>
    <w:rsid w:val="00DB2067"/>
    <w:rsid w:val="00DB2F18"/>
    <w:rsid w:val="00DC205D"/>
    <w:rsid w:val="00DC40A6"/>
    <w:rsid w:val="00DC4E90"/>
    <w:rsid w:val="00DD7CED"/>
    <w:rsid w:val="00DE1EA3"/>
    <w:rsid w:val="00DF1A4A"/>
    <w:rsid w:val="00DF768C"/>
    <w:rsid w:val="00E31C16"/>
    <w:rsid w:val="00E3279E"/>
    <w:rsid w:val="00E431F0"/>
    <w:rsid w:val="00E43273"/>
    <w:rsid w:val="00E45804"/>
    <w:rsid w:val="00E4582E"/>
    <w:rsid w:val="00E46BFA"/>
    <w:rsid w:val="00E50427"/>
    <w:rsid w:val="00E54BDC"/>
    <w:rsid w:val="00E63D1E"/>
    <w:rsid w:val="00E6631E"/>
    <w:rsid w:val="00E727AF"/>
    <w:rsid w:val="00E74474"/>
    <w:rsid w:val="00E97CE0"/>
    <w:rsid w:val="00EB0C61"/>
    <w:rsid w:val="00EB7650"/>
    <w:rsid w:val="00EB7F41"/>
    <w:rsid w:val="00EC18F0"/>
    <w:rsid w:val="00EF24CE"/>
    <w:rsid w:val="00F00520"/>
    <w:rsid w:val="00F02D09"/>
    <w:rsid w:val="00F15FBC"/>
    <w:rsid w:val="00F22192"/>
    <w:rsid w:val="00F241BD"/>
    <w:rsid w:val="00F26DAA"/>
    <w:rsid w:val="00F27D19"/>
    <w:rsid w:val="00F37F30"/>
    <w:rsid w:val="00F43043"/>
    <w:rsid w:val="00F47CC6"/>
    <w:rsid w:val="00F61D47"/>
    <w:rsid w:val="00F72E10"/>
    <w:rsid w:val="00FA0869"/>
    <w:rsid w:val="00FA2F49"/>
    <w:rsid w:val="00FC300D"/>
    <w:rsid w:val="00FC691C"/>
    <w:rsid w:val="00FD404D"/>
    <w:rsid w:val="00FD5EE9"/>
    <w:rsid w:val="00FE089B"/>
    <w:rsid w:val="00FE7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41B7CA"/>
  <w15:docId w15:val="{94A9687F-83BF-4105-9292-C66C7E948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569"/>
    <w:pPr>
      <w:widowControl w:val="0"/>
      <w:spacing w:after="0" w:line="240" w:lineRule="auto"/>
    </w:pPr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ablecaption">
    <w:name w:val="Table caption_"/>
    <w:link w:val="Tablecaption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6">
    <w:name w:val="Body text (6)_"/>
    <w:link w:val="Bodytext60"/>
    <w:rsid w:val="008B75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Char">
    <w:name w:val="Body Text Char"/>
    <w:link w:val="BodyText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Bodytext4">
    <w:name w:val="Body text (4)_"/>
    <w:link w:val="Bodytext4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8">
    <w:name w:val="Body text (8)_"/>
    <w:link w:val="Bodytext80"/>
    <w:rsid w:val="008B7569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Bodytext5">
    <w:name w:val="Body text (5)_"/>
    <w:link w:val="Bodytext50"/>
    <w:rsid w:val="008B75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Other">
    <w:name w:val="Other_"/>
    <w:link w:val="Other0"/>
    <w:rsid w:val="008B756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styleId="BodyText">
    <w:name w:val="Body Text"/>
    <w:basedOn w:val="Normal"/>
    <w:link w:val="BodyTextChar"/>
    <w:qFormat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character" w:customStyle="1" w:styleId="BodyTextChar1">
    <w:name w:val="Body Text Char1"/>
    <w:basedOn w:val="DefaultParagraphFont"/>
    <w:uiPriority w:val="99"/>
    <w:semiHidden/>
    <w:rsid w:val="008B7569"/>
    <w:rPr>
      <w:rFonts w:ascii="Times New Roman" w:eastAsia="SimSun" w:hAnsi="Times New Roman" w:cs="Times New Roman"/>
      <w:color w:val="000000"/>
      <w:sz w:val="24"/>
      <w:szCs w:val="24"/>
      <w:lang w:val="vi-VN" w:eastAsia="vi-VN" w:bidi="vi-VN"/>
    </w:rPr>
  </w:style>
  <w:style w:type="paragraph" w:customStyle="1" w:styleId="Tablecaption0">
    <w:name w:val="Table caption"/>
    <w:basedOn w:val="Normal"/>
    <w:link w:val="Tablecaption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50">
    <w:name w:val="Body text (5)"/>
    <w:basedOn w:val="Normal"/>
    <w:link w:val="Bodytext5"/>
    <w:rsid w:val="008B7569"/>
    <w:pPr>
      <w:shd w:val="clear" w:color="auto" w:fill="FFFFFF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customStyle="1" w:styleId="Bodytext80">
    <w:name w:val="Body text (8)"/>
    <w:basedOn w:val="Normal"/>
    <w:link w:val="Bodytext8"/>
    <w:rsid w:val="008B7569"/>
    <w:pPr>
      <w:shd w:val="clear" w:color="auto" w:fill="FFFFFF"/>
      <w:ind w:left="11940"/>
    </w:pPr>
    <w:rPr>
      <w:rFonts w:eastAsia="Times New Roman"/>
      <w:b/>
      <w:bCs/>
      <w:color w:val="auto"/>
      <w:sz w:val="16"/>
      <w:szCs w:val="16"/>
      <w:lang w:val="en-US" w:eastAsia="en-US" w:bidi="ar-SA"/>
    </w:rPr>
  </w:style>
  <w:style w:type="paragraph" w:customStyle="1" w:styleId="Bodytext60">
    <w:name w:val="Body text (6)"/>
    <w:basedOn w:val="Normal"/>
    <w:link w:val="Bodytext6"/>
    <w:rsid w:val="008B7569"/>
    <w:pPr>
      <w:shd w:val="clear" w:color="auto" w:fill="FFFFFF"/>
      <w:spacing w:after="100"/>
      <w:jc w:val="both"/>
    </w:pPr>
    <w:rPr>
      <w:rFonts w:eastAsia="Times New Roman"/>
      <w:color w:val="auto"/>
      <w:sz w:val="18"/>
      <w:szCs w:val="18"/>
      <w:lang w:val="en-US" w:eastAsia="en-US" w:bidi="ar-SA"/>
    </w:rPr>
  </w:style>
  <w:style w:type="paragraph" w:customStyle="1" w:styleId="Other0">
    <w:name w:val="Other"/>
    <w:basedOn w:val="Normal"/>
    <w:link w:val="Other"/>
    <w:rsid w:val="008B7569"/>
    <w:pPr>
      <w:shd w:val="clear" w:color="auto" w:fill="FFFFFF"/>
      <w:spacing w:after="200" w:line="259" w:lineRule="auto"/>
      <w:ind w:firstLine="400"/>
      <w:jc w:val="both"/>
    </w:pPr>
    <w:rPr>
      <w:rFonts w:eastAsia="Times New Roman"/>
      <w:color w:val="auto"/>
      <w:sz w:val="26"/>
      <w:szCs w:val="26"/>
      <w:lang w:val="en-US" w:eastAsia="en-US" w:bidi="ar-SA"/>
    </w:rPr>
  </w:style>
  <w:style w:type="paragraph" w:customStyle="1" w:styleId="Bodytext40">
    <w:name w:val="Body text (4)"/>
    <w:basedOn w:val="Normal"/>
    <w:link w:val="Bodytext4"/>
    <w:rsid w:val="008B7569"/>
    <w:pPr>
      <w:shd w:val="clear" w:color="auto" w:fill="FFFFFF"/>
      <w:ind w:left="240"/>
      <w:jc w:val="both"/>
    </w:pPr>
    <w:rPr>
      <w:rFonts w:eastAsia="Times New Roman"/>
      <w:color w:val="auto"/>
      <w:sz w:val="22"/>
      <w:szCs w:val="22"/>
      <w:lang w:val="en-US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6AC"/>
    <w:rPr>
      <w:rFonts w:ascii="Tahoma" w:eastAsia="SimSun" w:hAnsi="Tahoma" w:cs="Tahoma"/>
      <w:color w:val="000000"/>
      <w:sz w:val="16"/>
      <w:szCs w:val="16"/>
      <w:lang w:val="vi-VN" w:eastAsia="vi-VN" w:bidi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Microsoft Office User</cp:lastModifiedBy>
  <cp:revision>300</cp:revision>
  <cp:lastPrinted>2026-01-16T09:20:00Z</cp:lastPrinted>
  <dcterms:created xsi:type="dcterms:W3CDTF">2020-06-08T09:47:00Z</dcterms:created>
  <dcterms:modified xsi:type="dcterms:W3CDTF">2026-02-10T06:48:00Z</dcterms:modified>
</cp:coreProperties>
</file>